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FB5F0ED" w14:textId="3D206559" w:rsidR="00343E74" w:rsidRDefault="005E400C" w:rsidP="008C455C">
      <w:pPr>
        <w:pStyle w:val="Antrat2"/>
        <w:ind w:left="2592" w:firstLine="1296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shd w:val="clear" w:color="auto" w:fill="FFFFFF"/>
          <w:lang w:eastAsia="lt-LT"/>
        </w:rPr>
        <w:drawing>
          <wp:inline distT="0" distB="0" distL="0" distR="0" wp14:anchorId="6B9F7529" wp14:editId="5F5E855A">
            <wp:extent cx="933450" cy="9810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CD5A2" w14:textId="77777777" w:rsidR="00BC1457" w:rsidRPr="00BC1457" w:rsidRDefault="00BC1457" w:rsidP="00BC1457"/>
    <w:p w14:paraId="41E87E6D" w14:textId="77777777" w:rsidR="00343E74" w:rsidRDefault="00343E74">
      <w:pPr>
        <w:jc w:val="center"/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PANEVĖŽIO MIESTO SAVIVALDYBĖS VISUOMENĖS SVEIKATOS BIURAS </w:t>
      </w:r>
    </w:p>
    <w:p w14:paraId="0F46FCA2" w14:textId="77777777" w:rsidR="00343E74" w:rsidRDefault="00343E74">
      <w:pPr>
        <w:jc w:val="center"/>
        <w:rPr>
          <w:rStyle w:val="Grietas"/>
          <w:rFonts w:ascii="Times New Roman" w:hAnsi="Times New Roman" w:cs="Times New Roman"/>
          <w:b w:val="0"/>
          <w:bCs w:val="0"/>
          <w:color w:val="000000"/>
          <w:sz w:val="28"/>
          <w:szCs w:val="28"/>
          <w:shd w:val="clear" w:color="auto" w:fill="FFFFFF"/>
        </w:rPr>
      </w:pPr>
      <w:r w:rsidRPr="00F94EF5"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PRIVALOMIEJI SVEIKATOS MOKYMAI</w:t>
      </w:r>
    </w:p>
    <w:p w14:paraId="31568EF2" w14:textId="77777777" w:rsidR="00343E74" w:rsidRDefault="00343E74">
      <w:pPr>
        <w:rPr>
          <w:rStyle w:val="Grieta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0B6A750" w14:textId="77777777" w:rsidR="00343E74" w:rsidRDefault="00343E7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3D9A40" w14:textId="77777777" w:rsidR="00343E74" w:rsidRDefault="00343E7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F94EF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PRIVALOMIEJI PIRMOSIOS PAGALBOS MOKYMAI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560"/>
        <w:gridCol w:w="1984"/>
        <w:gridCol w:w="1665"/>
        <w:gridCol w:w="2450"/>
      </w:tblGrid>
      <w:tr w:rsidR="00343E74" w:rsidRPr="00127F6C" w14:paraId="47BB5A01" w14:textId="77777777" w:rsidTr="008C455C">
        <w:tc>
          <w:tcPr>
            <w:tcW w:w="1809" w:type="dxa"/>
          </w:tcPr>
          <w:p w14:paraId="08538290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Mėnuo</w:t>
            </w:r>
          </w:p>
        </w:tc>
        <w:tc>
          <w:tcPr>
            <w:tcW w:w="1560" w:type="dxa"/>
          </w:tcPr>
          <w:p w14:paraId="06C484B7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Savaitės diena</w:t>
            </w:r>
          </w:p>
        </w:tc>
        <w:tc>
          <w:tcPr>
            <w:tcW w:w="1984" w:type="dxa"/>
          </w:tcPr>
          <w:p w14:paraId="3C240F03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Data</w:t>
            </w:r>
          </w:p>
        </w:tc>
        <w:tc>
          <w:tcPr>
            <w:tcW w:w="1665" w:type="dxa"/>
          </w:tcPr>
          <w:p w14:paraId="4E60B836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Laikas</w:t>
            </w:r>
          </w:p>
        </w:tc>
        <w:tc>
          <w:tcPr>
            <w:tcW w:w="2450" w:type="dxa"/>
          </w:tcPr>
          <w:p w14:paraId="6F87CC73" w14:textId="77777777" w:rsidR="00343E74" w:rsidRDefault="00343E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Adresas</w:t>
            </w:r>
          </w:p>
        </w:tc>
      </w:tr>
      <w:tr w:rsidR="009941AA" w:rsidRPr="00127F6C" w14:paraId="0EE40BA1" w14:textId="77777777" w:rsidTr="008C455C">
        <w:trPr>
          <w:trHeight w:val="2615"/>
        </w:trPr>
        <w:tc>
          <w:tcPr>
            <w:tcW w:w="1809" w:type="dxa"/>
          </w:tcPr>
          <w:p w14:paraId="7D4ECFC4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886471D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3C4085E" w14:textId="3B96838C" w:rsidR="009941AA" w:rsidRDefault="008C455C" w:rsidP="004B0B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Balandžio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mėn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560" w:type="dxa"/>
          </w:tcPr>
          <w:p w14:paraId="45BC67D6" w14:textId="77777777" w:rsidR="009941AA" w:rsidRDefault="009941AA" w:rsidP="008C4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81D5A7D" w14:textId="77777777" w:rsidR="009941AA" w:rsidRDefault="009941AA" w:rsidP="008C4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281F4E8" w14:textId="1D46EC4F" w:rsidR="009941AA" w:rsidRDefault="008C455C" w:rsidP="008C455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</w:t>
            </w:r>
            <w:r w:rsidR="0039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Trečiadienis</w:t>
            </w:r>
          </w:p>
        </w:tc>
        <w:tc>
          <w:tcPr>
            <w:tcW w:w="1984" w:type="dxa"/>
          </w:tcPr>
          <w:p w14:paraId="27A0E31C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3A125A36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E9D64A9" w14:textId="250EECEB" w:rsidR="009941AA" w:rsidRDefault="003F2D7F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1, 8, 15, 22, 29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665" w:type="dxa"/>
          </w:tcPr>
          <w:p w14:paraId="06153EC6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7C7E87E5" w14:textId="7777777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0C85B096" w14:textId="19C6A9F7" w:rsidR="009941AA" w:rsidRDefault="009941AA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39422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.00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val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772B9550" w14:textId="69A3BFDB" w:rsidR="00BC1457" w:rsidRDefault="00BC1457" w:rsidP="00EF28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="008C45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laikas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gali būti tikslinamas)</w:t>
            </w:r>
          </w:p>
        </w:tc>
        <w:tc>
          <w:tcPr>
            <w:tcW w:w="2450" w:type="dxa"/>
          </w:tcPr>
          <w:p w14:paraId="66158256" w14:textId="77777777" w:rsidR="008C455C" w:rsidRDefault="008C455C" w:rsidP="003D1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8BD8038" w14:textId="77777777" w:rsidR="009941AA" w:rsidRDefault="009941AA" w:rsidP="003D1E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Panevėžio miesto savivaldybės visuomenės sveikatos biuras, Respublikos </w:t>
            </w:r>
            <w:proofErr w:type="spellStart"/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g</w:t>
            </w:r>
            <w:proofErr w:type="spellEnd"/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68 (II </w:t>
            </w:r>
            <w:proofErr w:type="spellStart"/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proofErr w:type="spellEnd"/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7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.,</w:t>
            </w:r>
            <w:r w:rsidRPr="00127F6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salė), įėjimas iš kiemo pusės</w:t>
            </w:r>
          </w:p>
          <w:p w14:paraId="5E0C09E2" w14:textId="31C464D4" w:rsidR="009941AA" w:rsidRDefault="009941AA" w:rsidP="00AE29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2B613915" w14:textId="77777777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F3E1BA" w14:textId="4F129A3C" w:rsidR="00E30FF9" w:rsidRPr="00BC1457" w:rsidRDefault="00E30FF9" w:rsidP="00E30FF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  <w:r w:rsidRPr="00BC145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Nesusidarius grupei </w:t>
      </w:r>
      <w:r w:rsidR="003F2D7F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(</w:t>
      </w:r>
      <w:r w:rsidRPr="00BC145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nurodytomis dienomis) mokymai nevyks.</w:t>
      </w:r>
      <w:r w:rsidR="00F4686B" w:rsidRPr="00BC1457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14:paraId="2A227493" w14:textId="77777777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006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Susidarius grupei (10 asmenų ir daugiau) data ir laikas derinami.</w:t>
      </w:r>
    </w:p>
    <w:p w14:paraId="06DEEAF2" w14:textId="77777777" w:rsidR="000B15FB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Išsami informacija apie mokymus</w:t>
      </w:r>
      <w:r w:rsidR="000B1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0E7FA97" w14:textId="77777777" w:rsidR="00343E74" w:rsidRPr="000B15FB" w:rsidRDefault="00191194">
      <w:hyperlink r:id="rId6" w:history="1">
        <w:r w:rsidR="00343E74" w:rsidRPr="00920C0B">
          <w:rPr>
            <w:rStyle w:val="Hipersaitas"/>
            <w:rFonts w:ascii="Times New Roman" w:hAnsi="Times New Roman" w:cs="Times New Roman"/>
            <w:sz w:val="24"/>
            <w:szCs w:val="24"/>
            <w:u w:val="none"/>
            <w:shd w:val="clear" w:color="auto" w:fill="FFFFFF"/>
          </w:rPr>
          <w:t>www.panevezysvsb.lt</w:t>
        </w:r>
      </w:hyperlink>
      <w:r w:rsidR="000B15FB">
        <w:t xml:space="preserve">, </w:t>
      </w:r>
      <w:r w:rsidR="000B15FB" w:rsidRPr="008C455C">
        <w:rPr>
          <w:rFonts w:ascii="Times New Roman" w:hAnsi="Times New Roman" w:cs="Times New Roman"/>
          <w:sz w:val="24"/>
          <w:szCs w:val="24"/>
        </w:rPr>
        <w:t>mokamos paslaugos:</w:t>
      </w:r>
      <w:r w:rsidR="000B15FB">
        <w:t xml:space="preserve"> </w:t>
      </w:r>
      <w:hyperlink r:id="rId7" w:history="1">
        <w:r w:rsidR="000B15FB" w:rsidRPr="00095064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https://www.panevezysvsb.lt/paslauga-126/paslaugos/mokamos-paslaugos/privalomasis-pirmosios-pagalbos-mokymas/</w:t>
        </w:r>
      </w:hyperlink>
    </w:p>
    <w:p w14:paraId="4E8540EE" w14:textId="4C66D06F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92D1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Būtina registracija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</w:t>
      </w:r>
      <w:proofErr w:type="spellEnd"/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.: </w:t>
      </w:r>
      <w:r w:rsidR="003D1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45 46 75 06, </w:t>
      </w:r>
      <w:r w:rsidR="003D1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+370</w:t>
      </w:r>
      <w:r w:rsidRPr="00920C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671 42862 </w:t>
      </w:r>
    </w:p>
    <w:p w14:paraId="6918CEA3" w14:textId="77777777" w:rsidR="00343E74" w:rsidRDefault="00343E7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7BC3DCB" w14:textId="77777777" w:rsidR="00343E74" w:rsidRDefault="00343E74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B9B9B3F" w14:textId="77777777" w:rsidR="00343E74" w:rsidRDefault="00343E74">
      <w:pP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</w:p>
    <w:sectPr w:rsidR="00343E74" w:rsidSect="00D00620">
      <w:pgSz w:w="11906" w:h="16838"/>
      <w:pgMar w:top="89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3F2"/>
    <w:rsid w:val="000239A4"/>
    <w:rsid w:val="00074A7E"/>
    <w:rsid w:val="00092D1A"/>
    <w:rsid w:val="000A5843"/>
    <w:rsid w:val="000B15FB"/>
    <w:rsid w:val="000E418B"/>
    <w:rsid w:val="000F5DFB"/>
    <w:rsid w:val="00102587"/>
    <w:rsid w:val="00121705"/>
    <w:rsid w:val="00127F6C"/>
    <w:rsid w:val="00161ED6"/>
    <w:rsid w:val="00176209"/>
    <w:rsid w:val="00185DC9"/>
    <w:rsid w:val="00191194"/>
    <w:rsid w:val="001B6BEA"/>
    <w:rsid w:val="001B7387"/>
    <w:rsid w:val="001D1D14"/>
    <w:rsid w:val="001D4AD5"/>
    <w:rsid w:val="001D7CC8"/>
    <w:rsid w:val="0020784B"/>
    <w:rsid w:val="00216D1E"/>
    <w:rsid w:val="0022025C"/>
    <w:rsid w:val="00256641"/>
    <w:rsid w:val="00283B5C"/>
    <w:rsid w:val="00294671"/>
    <w:rsid w:val="002968BF"/>
    <w:rsid w:val="002C0DA2"/>
    <w:rsid w:val="002D07E0"/>
    <w:rsid w:val="002D5A28"/>
    <w:rsid w:val="002D6120"/>
    <w:rsid w:val="0030621C"/>
    <w:rsid w:val="00310EAB"/>
    <w:rsid w:val="003155AD"/>
    <w:rsid w:val="00334624"/>
    <w:rsid w:val="00343E74"/>
    <w:rsid w:val="00344EA0"/>
    <w:rsid w:val="003674E6"/>
    <w:rsid w:val="0039362D"/>
    <w:rsid w:val="0039422B"/>
    <w:rsid w:val="003963E4"/>
    <w:rsid w:val="003A7052"/>
    <w:rsid w:val="003D1ECE"/>
    <w:rsid w:val="003D4079"/>
    <w:rsid w:val="003F2D7F"/>
    <w:rsid w:val="003F5258"/>
    <w:rsid w:val="00411B22"/>
    <w:rsid w:val="00447C1B"/>
    <w:rsid w:val="00450F0C"/>
    <w:rsid w:val="00462221"/>
    <w:rsid w:val="004824C9"/>
    <w:rsid w:val="004903F2"/>
    <w:rsid w:val="004B0BDB"/>
    <w:rsid w:val="00584B0A"/>
    <w:rsid w:val="0058786F"/>
    <w:rsid w:val="00592E53"/>
    <w:rsid w:val="005A3315"/>
    <w:rsid w:val="005B34F2"/>
    <w:rsid w:val="005B38B2"/>
    <w:rsid w:val="005D2C22"/>
    <w:rsid w:val="005E400C"/>
    <w:rsid w:val="0060788A"/>
    <w:rsid w:val="006246F1"/>
    <w:rsid w:val="006765B6"/>
    <w:rsid w:val="006C0CEE"/>
    <w:rsid w:val="006C4796"/>
    <w:rsid w:val="006F1A72"/>
    <w:rsid w:val="006F6F80"/>
    <w:rsid w:val="00721CD6"/>
    <w:rsid w:val="007706A9"/>
    <w:rsid w:val="007874BE"/>
    <w:rsid w:val="00792047"/>
    <w:rsid w:val="007E3C37"/>
    <w:rsid w:val="00801312"/>
    <w:rsid w:val="00813090"/>
    <w:rsid w:val="0082280B"/>
    <w:rsid w:val="00860D72"/>
    <w:rsid w:val="008A0D00"/>
    <w:rsid w:val="008C455C"/>
    <w:rsid w:val="008D33A4"/>
    <w:rsid w:val="008E6C65"/>
    <w:rsid w:val="009028E7"/>
    <w:rsid w:val="009207C8"/>
    <w:rsid w:val="00920C0B"/>
    <w:rsid w:val="00923F03"/>
    <w:rsid w:val="0094207A"/>
    <w:rsid w:val="00947CB9"/>
    <w:rsid w:val="00964D37"/>
    <w:rsid w:val="00971EFF"/>
    <w:rsid w:val="009941AA"/>
    <w:rsid w:val="009A3DEC"/>
    <w:rsid w:val="009C53D4"/>
    <w:rsid w:val="009E1E9A"/>
    <w:rsid w:val="009E6334"/>
    <w:rsid w:val="009E70F7"/>
    <w:rsid w:val="009F0F01"/>
    <w:rsid w:val="009F56B1"/>
    <w:rsid w:val="00A4568B"/>
    <w:rsid w:val="00A6716A"/>
    <w:rsid w:val="00AA63E3"/>
    <w:rsid w:val="00AC24DC"/>
    <w:rsid w:val="00AD6DCB"/>
    <w:rsid w:val="00AE2999"/>
    <w:rsid w:val="00B44DF2"/>
    <w:rsid w:val="00B51050"/>
    <w:rsid w:val="00B52BB4"/>
    <w:rsid w:val="00B558FA"/>
    <w:rsid w:val="00B57055"/>
    <w:rsid w:val="00B719EB"/>
    <w:rsid w:val="00B873BC"/>
    <w:rsid w:val="00BB130B"/>
    <w:rsid w:val="00BC1457"/>
    <w:rsid w:val="00BD3DE6"/>
    <w:rsid w:val="00C10B1D"/>
    <w:rsid w:val="00C1128F"/>
    <w:rsid w:val="00C16E63"/>
    <w:rsid w:val="00C203A2"/>
    <w:rsid w:val="00C36EA9"/>
    <w:rsid w:val="00C4387B"/>
    <w:rsid w:val="00C66D5E"/>
    <w:rsid w:val="00C85623"/>
    <w:rsid w:val="00CA0835"/>
    <w:rsid w:val="00CC41AF"/>
    <w:rsid w:val="00CC7333"/>
    <w:rsid w:val="00D00620"/>
    <w:rsid w:val="00D02030"/>
    <w:rsid w:val="00D135C0"/>
    <w:rsid w:val="00D3695E"/>
    <w:rsid w:val="00D40F26"/>
    <w:rsid w:val="00D40F87"/>
    <w:rsid w:val="00D56217"/>
    <w:rsid w:val="00DD43CD"/>
    <w:rsid w:val="00DD7FAE"/>
    <w:rsid w:val="00DF4BE1"/>
    <w:rsid w:val="00E20067"/>
    <w:rsid w:val="00E30FF9"/>
    <w:rsid w:val="00E6157F"/>
    <w:rsid w:val="00E750A7"/>
    <w:rsid w:val="00EA7A76"/>
    <w:rsid w:val="00EE2EEB"/>
    <w:rsid w:val="00EE3772"/>
    <w:rsid w:val="00EF28C7"/>
    <w:rsid w:val="00EF430A"/>
    <w:rsid w:val="00F120C4"/>
    <w:rsid w:val="00F4686B"/>
    <w:rsid w:val="00F50EEC"/>
    <w:rsid w:val="00F64180"/>
    <w:rsid w:val="00F84D05"/>
    <w:rsid w:val="00F90939"/>
    <w:rsid w:val="00F92F6D"/>
    <w:rsid w:val="00F94EF5"/>
    <w:rsid w:val="00FA70B4"/>
    <w:rsid w:val="00FC4F37"/>
    <w:rsid w:val="00FE5A94"/>
    <w:rsid w:val="00FE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ACED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6D5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C85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99"/>
    <w:qFormat/>
    <w:rsid w:val="004903F2"/>
    <w:rPr>
      <w:b/>
      <w:bCs/>
    </w:rPr>
  </w:style>
  <w:style w:type="table" w:styleId="Lentelstinklelis">
    <w:name w:val="Table Grid"/>
    <w:basedOn w:val="prastojilentel"/>
    <w:uiPriority w:val="99"/>
    <w:rsid w:val="004903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rsid w:val="0094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4207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920C0B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C85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6D5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locked/>
    <w:rsid w:val="00C856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uiPriority w:val="99"/>
    <w:qFormat/>
    <w:rsid w:val="004903F2"/>
    <w:rPr>
      <w:b/>
      <w:bCs/>
    </w:rPr>
  </w:style>
  <w:style w:type="table" w:styleId="Lentelstinklelis">
    <w:name w:val="Table Grid"/>
    <w:basedOn w:val="prastojilentel"/>
    <w:uiPriority w:val="99"/>
    <w:rsid w:val="004903F2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rsid w:val="00942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4207A"/>
    <w:rPr>
      <w:rFonts w:ascii="Tahoma" w:hAnsi="Tahoma" w:cs="Tahoma"/>
      <w:sz w:val="16"/>
      <w:szCs w:val="16"/>
    </w:rPr>
  </w:style>
  <w:style w:type="character" w:styleId="Hipersaitas">
    <w:name w:val="Hyperlink"/>
    <w:uiPriority w:val="99"/>
    <w:rsid w:val="00920C0B"/>
    <w:rPr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rsid w:val="00C856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anevezysvsb.lt/paslauga-126/paslaugos/mokamos-paslaugos/privalomasis-pirmosios-pagalbos-mokyma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anevezysvsb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</dc:creator>
  <cp:lastModifiedBy>Admin</cp:lastModifiedBy>
  <cp:revision>10</cp:revision>
  <cp:lastPrinted>2024-03-04T12:22:00Z</cp:lastPrinted>
  <dcterms:created xsi:type="dcterms:W3CDTF">2025-06-03T05:27:00Z</dcterms:created>
  <dcterms:modified xsi:type="dcterms:W3CDTF">2026-03-24T09:19:00Z</dcterms:modified>
</cp:coreProperties>
</file>